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783"/>
        <w:gridCol w:w="2188"/>
      </w:tblGrid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Семинарские занятия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4E202B" w:rsidP="0096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36 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5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85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КСР</w:t>
            </w:r>
          </w:p>
        </w:tc>
      </w:tr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3" w:type="dxa"/>
            <w:shd w:val="clear" w:color="auto" w:fill="auto"/>
          </w:tcPr>
          <w:p w:rsidR="006B204D" w:rsidRPr="006B204D" w:rsidRDefault="006B204D" w:rsidP="006B204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FA6" w:rsidRPr="006B204D" w:rsidTr="00052FA6">
        <w:tc>
          <w:tcPr>
            <w:tcW w:w="600" w:type="dxa"/>
            <w:shd w:val="clear" w:color="auto" w:fill="auto"/>
            <w:vAlign w:val="center"/>
          </w:tcPr>
          <w:p w:rsidR="00052FA6" w:rsidRPr="006B204D" w:rsidRDefault="00052FA6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3" w:type="dxa"/>
            <w:shd w:val="clear" w:color="auto" w:fill="auto"/>
          </w:tcPr>
          <w:p w:rsidR="00052FA6" w:rsidRPr="006B204D" w:rsidRDefault="00985BF1" w:rsidP="00052FA6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Конституционное </w:t>
            </w:r>
            <w:r w:rsidR="00052FA6"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2FA6" w:rsidRPr="006B204D" w:rsidRDefault="0096321B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B3" w:rsidRPr="006B204D" w:rsidTr="00052FA6">
        <w:tc>
          <w:tcPr>
            <w:tcW w:w="600" w:type="dxa"/>
            <w:shd w:val="clear" w:color="auto" w:fill="auto"/>
            <w:vAlign w:val="center"/>
          </w:tcPr>
          <w:p w:rsidR="00A318B3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3" w:type="dxa"/>
            <w:shd w:val="clear" w:color="auto" w:fill="auto"/>
          </w:tcPr>
          <w:p w:rsidR="00A318B3" w:rsidRDefault="00A318B3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318B3" w:rsidRPr="006B204D" w:rsidRDefault="00137917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права. Понятие и виды дисциплинарной ответственности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преступления их профилактика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B3" w:rsidRPr="006B204D" w:rsidTr="00052FA6">
        <w:tc>
          <w:tcPr>
            <w:tcW w:w="600" w:type="dxa"/>
            <w:shd w:val="clear" w:color="auto" w:fill="auto"/>
            <w:vAlign w:val="center"/>
          </w:tcPr>
          <w:p w:rsidR="00A318B3" w:rsidRDefault="00A318B3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3" w:type="dxa"/>
            <w:shd w:val="clear" w:color="auto" w:fill="auto"/>
          </w:tcPr>
          <w:p w:rsidR="00A318B3" w:rsidRPr="006B204D" w:rsidRDefault="0013791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медицинской деятельности</w:t>
            </w:r>
            <w:r w:rsidR="004E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E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страхование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318B3" w:rsidRPr="006B204D" w:rsidRDefault="00137917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53A5E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>темы занятий</w:t>
      </w:r>
    </w:p>
    <w:p w:rsidR="00745F0C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56D6">
        <w:rPr>
          <w:rFonts w:ascii="Times New Roman" w:hAnsi="Times New Roman" w:cs="Times New Roman"/>
          <w:sz w:val="32"/>
          <w:szCs w:val="32"/>
        </w:rPr>
        <w:t xml:space="preserve">правоведение </w:t>
      </w:r>
      <w:r w:rsidR="00985BF1">
        <w:rPr>
          <w:rFonts w:ascii="Times New Roman" w:hAnsi="Times New Roman" w:cs="Times New Roman"/>
          <w:sz w:val="32"/>
          <w:szCs w:val="32"/>
        </w:rPr>
        <w:t xml:space="preserve"> </w:t>
      </w:r>
      <w:r w:rsidR="004E202B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="00985BF1">
        <w:rPr>
          <w:rFonts w:ascii="Times New Roman" w:hAnsi="Times New Roman" w:cs="Times New Roman"/>
          <w:sz w:val="32"/>
          <w:szCs w:val="32"/>
        </w:rPr>
        <w:t xml:space="preserve"> курс </w:t>
      </w:r>
      <w:r w:rsidR="004E202B">
        <w:rPr>
          <w:rFonts w:ascii="Times New Roman" w:hAnsi="Times New Roman" w:cs="Times New Roman"/>
          <w:sz w:val="32"/>
          <w:szCs w:val="32"/>
        </w:rPr>
        <w:t xml:space="preserve">педиатрический </w:t>
      </w:r>
      <w:r w:rsidR="00A318B3">
        <w:rPr>
          <w:rFonts w:ascii="Times New Roman" w:hAnsi="Times New Roman" w:cs="Times New Roman"/>
          <w:sz w:val="32"/>
          <w:szCs w:val="32"/>
        </w:rPr>
        <w:t xml:space="preserve"> </w:t>
      </w:r>
      <w:r w:rsidRPr="009056D6">
        <w:rPr>
          <w:rFonts w:ascii="Times New Roman" w:hAnsi="Times New Roman" w:cs="Times New Roman"/>
          <w:sz w:val="32"/>
          <w:szCs w:val="32"/>
        </w:rPr>
        <w:t>факультет</w:t>
      </w:r>
    </w:p>
    <w:p w:rsidR="00653A5E" w:rsidRPr="009056D6" w:rsidRDefault="00796715" w:rsidP="009056D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осенний семестр </w:t>
      </w:r>
    </w:p>
    <w:p w:rsidR="00653A5E" w:rsidRDefault="00653A5E" w:rsidP="00653A5E">
      <w:pPr>
        <w:ind w:firstLine="708"/>
      </w:pPr>
    </w:p>
    <w:p w:rsidR="00653A5E" w:rsidRDefault="009056D6" w:rsidP="00653A5E">
      <w:pPr>
        <w:ind w:firstLine="708"/>
      </w:pPr>
      <w:r>
        <w:t>З</w:t>
      </w:r>
      <w:r w:rsidR="00653A5E">
        <w:t>анятия проводятся на базе кафедры судебной медицины и правоведения</w:t>
      </w:r>
    </w:p>
    <w:p w:rsidR="00653A5E" w:rsidRDefault="00653A5E" w:rsidP="00653A5E">
      <w:pPr>
        <w:ind w:firstLine="708"/>
      </w:pPr>
    </w:p>
    <w:p w:rsidR="00653A5E" w:rsidRPr="00712C5E" w:rsidRDefault="00653A5E" w:rsidP="00653A5E">
      <w:pPr>
        <w:ind w:firstLine="708"/>
      </w:pPr>
      <w:proofErr w:type="spellStart"/>
      <w:r>
        <w:t>Зав.кафедрой</w:t>
      </w:r>
      <w:proofErr w:type="spellEnd"/>
      <w:r>
        <w:t xml:space="preserve"> судебной медицины и правоведения         ---------------/Калинина Е.Ю./</w:t>
      </w:r>
    </w:p>
    <w:p w:rsidR="00653A5E" w:rsidRPr="006B204D" w:rsidRDefault="00653A5E" w:rsidP="006B204D">
      <w:pPr>
        <w:jc w:val="center"/>
        <w:rPr>
          <w:sz w:val="32"/>
          <w:szCs w:val="32"/>
        </w:rPr>
      </w:pPr>
    </w:p>
    <w:sectPr w:rsidR="00653A5E" w:rsidRPr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D"/>
    <w:rsid w:val="00052FA6"/>
    <w:rsid w:val="00137917"/>
    <w:rsid w:val="001B1E2E"/>
    <w:rsid w:val="003D2163"/>
    <w:rsid w:val="004E202B"/>
    <w:rsid w:val="00516DD8"/>
    <w:rsid w:val="00653A5E"/>
    <w:rsid w:val="006B204D"/>
    <w:rsid w:val="00745F0C"/>
    <w:rsid w:val="00796715"/>
    <w:rsid w:val="009056D6"/>
    <w:rsid w:val="0096321B"/>
    <w:rsid w:val="00985BF1"/>
    <w:rsid w:val="00A318B3"/>
    <w:rsid w:val="00C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F8F"/>
  <w15:docId w15:val="{DA519AC9-380D-7948-8DEC-26B7D57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2</cp:revision>
  <cp:lastPrinted>2017-08-30T05:38:00Z</cp:lastPrinted>
  <dcterms:created xsi:type="dcterms:W3CDTF">2020-09-03T04:29:00Z</dcterms:created>
  <dcterms:modified xsi:type="dcterms:W3CDTF">2020-09-03T04:29:00Z</dcterms:modified>
</cp:coreProperties>
</file>